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9886D" w14:textId="77777777" w:rsidR="003F3350" w:rsidRDefault="00B47356" w:rsidP="00B47356">
      <w:pPr>
        <w:pStyle w:val="Title"/>
      </w:pPr>
      <w:bookmarkStart w:id="0" w:name="_GoBack"/>
      <w:bookmarkEnd w:id="0"/>
      <w:r>
        <w:t>Dagger Woods: Pre-Listening Questions</w:t>
      </w:r>
    </w:p>
    <w:p w14:paraId="3783A91F" w14:textId="77777777" w:rsidR="00B47356" w:rsidRDefault="00B47356" w:rsidP="00B47356">
      <w:pPr>
        <w:pStyle w:val="Heading1"/>
      </w:pPr>
      <w:r>
        <w:t>What do the following terms mean?</w:t>
      </w:r>
    </w:p>
    <w:p w14:paraId="50FBD6EA" w14:textId="77777777" w:rsidR="00B47356" w:rsidRDefault="00B47356">
      <w:r>
        <w:t>Glade: _______________________________________________________________________________ _____________________________________________________________________________________</w:t>
      </w:r>
    </w:p>
    <w:p w14:paraId="6870A1E0" w14:textId="77777777" w:rsidR="00B47356" w:rsidRDefault="00B47356">
      <w:r>
        <w:t>Indian Summer: ________________________________________________________________________ _____________________________________________________________________________________</w:t>
      </w:r>
    </w:p>
    <w:p w14:paraId="43FF0A88" w14:textId="77777777" w:rsidR="00B47356" w:rsidRDefault="00B47356">
      <w:r>
        <w:t>Lurk: ________________________________________________________________________________ _____________________________________________________________________________________</w:t>
      </w:r>
    </w:p>
    <w:p w14:paraId="2A43DC6C" w14:textId="77777777" w:rsidR="00B47356" w:rsidRDefault="00B47356">
      <w:r>
        <w:t>Tuckered: ____________________________________________________________________________ _____________________________________________________________________________________</w:t>
      </w:r>
    </w:p>
    <w:p w14:paraId="086BECFC" w14:textId="77777777" w:rsidR="00B47356" w:rsidRDefault="00B47356">
      <w:r>
        <w:t>Apparition: ___________________________________________________________________________ _____________________________________________________________________________________</w:t>
      </w:r>
    </w:p>
    <w:p w14:paraId="2F6F398B" w14:textId="77777777" w:rsidR="00B47356" w:rsidRDefault="00B47356">
      <w:r>
        <w:t>Condemn/condemned: __________________________________________________________________ _____________________________________________________________________________________</w:t>
      </w:r>
    </w:p>
    <w:p w14:paraId="58FF5399" w14:textId="77777777" w:rsidR="00FD4518" w:rsidRDefault="00FD4518">
      <w:r>
        <w:t>Hades: _______________________________________________________________________________</w:t>
      </w:r>
    </w:p>
    <w:p w14:paraId="56370712" w14:textId="77777777" w:rsidR="00B47356" w:rsidRDefault="00B47356" w:rsidP="00B47356">
      <w:pPr>
        <w:pStyle w:val="Heading1"/>
      </w:pPr>
      <w:r>
        <w:t>Research</w:t>
      </w:r>
    </w:p>
    <w:p w14:paraId="18172C5C" w14:textId="77777777" w:rsidR="00B47356" w:rsidRDefault="00B47356" w:rsidP="00B47356">
      <w:r>
        <w:t>Where is Dagger Woods located?</w:t>
      </w:r>
    </w:p>
    <w:p w14:paraId="4C0D91B3" w14:textId="77777777" w:rsidR="00B47356" w:rsidRDefault="00B47356" w:rsidP="00B47356">
      <w:r>
        <w:t>__________________________________________________________________________________________________________________________________________________________________________</w:t>
      </w:r>
    </w:p>
    <w:p w14:paraId="3F9B566C" w14:textId="77777777" w:rsidR="00B47356" w:rsidRDefault="00B47356" w:rsidP="00B47356">
      <w:r>
        <w:t>What is a “Hidey Hinder”? Describe as much as possible.</w:t>
      </w:r>
    </w:p>
    <w:p w14:paraId="454F3145" w14:textId="77777777" w:rsidR="00B47356" w:rsidRDefault="00B47356" w:rsidP="00B4735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21FB36" w14:textId="77777777" w:rsidR="00B47356" w:rsidRPr="00B47356" w:rsidRDefault="00B47356" w:rsidP="00B47356">
      <w:r>
        <w:t>What is an urban legend?</w:t>
      </w:r>
    </w:p>
    <w:p w14:paraId="54AF039C" w14:textId="77777777" w:rsidR="00B47356" w:rsidRDefault="00B4735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473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56"/>
    <w:rsid w:val="00313178"/>
    <w:rsid w:val="003F3350"/>
    <w:rsid w:val="00B47356"/>
    <w:rsid w:val="00D27D0A"/>
    <w:rsid w:val="00FD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B12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73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73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73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73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73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73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73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73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1704</Characters>
  <Application>Microsoft Macintosh Word</Application>
  <DocSecurity>0</DocSecurity>
  <Lines>14</Lines>
  <Paragraphs>3</Paragraphs>
  <ScaleCrop>false</ScaleCrop>
  <Company>Toshiba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SSRSB User</cp:lastModifiedBy>
  <cp:revision>2</cp:revision>
  <cp:lastPrinted>2017-12-06T12:20:00Z</cp:lastPrinted>
  <dcterms:created xsi:type="dcterms:W3CDTF">2019-10-20T16:41:00Z</dcterms:created>
  <dcterms:modified xsi:type="dcterms:W3CDTF">2019-10-20T16:41:00Z</dcterms:modified>
</cp:coreProperties>
</file>